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DC5F2" w14:textId="77777777" w:rsidR="00E2179B" w:rsidRDefault="00E2179B" w:rsidP="00E2179B">
      <w:pPr>
        <w:pStyle w:val="Title"/>
        <w:shd w:val="clear" w:color="auto" w:fill="FFFF00"/>
        <w:jc w:val="center"/>
      </w:pPr>
      <w:r>
        <w:rPr>
          <w:b/>
          <w:bCs/>
          <w:sz w:val="60"/>
          <w:szCs w:val="60"/>
        </w:rPr>
        <w:t>SILT WILD BUNCH WEENIE ROOST</w:t>
      </w:r>
    </w:p>
    <w:p w14:paraId="658F9C65" w14:textId="77777777" w:rsidR="00E2179B" w:rsidRDefault="00E2179B">
      <w:pPr>
        <w:jc w:val="center"/>
      </w:pPr>
      <w:r>
        <w:rPr>
          <w:b/>
          <w:bCs/>
          <w:sz w:val="36"/>
          <w:szCs w:val="36"/>
        </w:rPr>
        <w:t>FRIDAY, JUNE 12</w:t>
      </w:r>
    </w:p>
    <w:p w14:paraId="516FB378" w14:textId="77777777" w:rsidR="00E2179B" w:rsidRDefault="00E2179B">
      <w:pPr>
        <w:jc w:val="center"/>
      </w:pPr>
      <w:r>
        <w:rPr>
          <w:b/>
          <w:bCs/>
          <w:sz w:val="32"/>
          <w:szCs w:val="32"/>
        </w:rPr>
        <w:t>Veteran's Park, Silt, CO</w:t>
      </w:r>
    </w:p>
    <w:p w14:paraId="4544E832" w14:textId="77777777" w:rsidR="00E2179B" w:rsidRDefault="00E2179B">
      <w:pPr>
        <w:jc w:val="center"/>
      </w:pPr>
      <w:r>
        <w:rPr>
          <w:b/>
          <w:bCs/>
          <w:sz w:val="30"/>
          <w:szCs w:val="30"/>
        </w:rPr>
        <w:t>Join us for fun, fellowship, good food, great company, and small-town spirit!</w:t>
      </w:r>
    </w:p>
    <w:p w14:paraId="7F8CABB0" w14:textId="77777777" w:rsidR="00E2179B" w:rsidRDefault="00E2179B">
      <w:pPr>
        <w:jc w:val="center"/>
      </w:pPr>
      <w:r>
        <w:rPr>
          <w:b/>
          <w:bCs/>
          <w:sz w:val="30"/>
          <w:szCs w:val="30"/>
        </w:rPr>
        <w:t>Potluck starts at 6:00 PM with a meeting to follow.</w:t>
      </w:r>
    </w:p>
    <w:p w14:paraId="52A383DC" w14:textId="77777777" w:rsidR="00E2179B" w:rsidRDefault="00E2179B">
      <w:pPr>
        <w:jc w:val="center"/>
      </w:pPr>
      <w:r>
        <w:rPr>
          <w:b/>
          <w:bCs/>
          <w:noProof/>
          <w:sz w:val="28"/>
          <w:szCs w:val="28"/>
        </w:rPr>
        <w:drawing>
          <wp:inline distT="0" distB="0" distL="0" distR="0" wp14:anchorId="14B3A70C" wp14:editId="782F199A">
            <wp:extent cx="5943600" cy="3962400"/>
            <wp:effectExtent l="0" t="0" r="0" b="0"/>
            <wp:docPr id="18140950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095002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>Weenies and burgers provided — please bring a dish to pass.</w:t>
      </w:r>
    </w:p>
    <w:p w14:paraId="660671C0" w14:textId="77777777" w:rsidR="00E2179B" w:rsidRDefault="00E2179B">
      <w:pPr>
        <w:shd w:val="clear" w:color="auto" w:fill="FFFF00"/>
        <w:jc w:val="center"/>
      </w:pPr>
      <w:r>
        <w:rPr>
          <w:b/>
          <w:bCs/>
          <w:sz w:val="30"/>
          <w:szCs w:val="30"/>
        </w:rPr>
        <w:t>Please bring a chair!</w:t>
      </w:r>
    </w:p>
    <w:p w14:paraId="2046C2FF" w14:textId="77777777" w:rsidR="00171357" w:rsidRDefault="00171357"/>
    <w:sectPr w:rsidR="00171357" w:rsidSect="009F5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5D"/>
    <w:rsid w:val="000D13C8"/>
    <w:rsid w:val="00171357"/>
    <w:rsid w:val="004E7282"/>
    <w:rsid w:val="00726BB5"/>
    <w:rsid w:val="007645C1"/>
    <w:rsid w:val="009F555D"/>
    <w:rsid w:val="00B5607F"/>
    <w:rsid w:val="00C60D3E"/>
    <w:rsid w:val="00DD1FA1"/>
    <w:rsid w:val="00E2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3824E"/>
  <w15:chartTrackingRefBased/>
  <w15:docId w15:val="{F4F3048E-30D6-4759-B047-9A3FC1F6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5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5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5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5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5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5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5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5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5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5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5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5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5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5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55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233</Characters>
  <Application>Microsoft Office Word</Application>
  <DocSecurity>0</DocSecurity>
  <Lines>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allsion balis</dc:creator>
  <cp:keywords/>
  <dc:description/>
  <cp:lastModifiedBy>Wayne Balis</cp:lastModifiedBy>
  <cp:revision>1</cp:revision>
  <dcterms:created xsi:type="dcterms:W3CDTF">2026-05-17T14:02:00Z</dcterms:created>
  <dcterms:modified xsi:type="dcterms:W3CDTF">2026-05-17T14:03:00Z</dcterms:modified>
</cp:coreProperties>
</file>